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07CB643" w14:textId="4FFCA014" w:rsidR="00E97B11" w:rsidRPr="00517299" w:rsidRDefault="0073710C" w:rsidP="00D42DD5">
      <w:pPr>
        <w:rPr>
          <w:rFonts w:ascii="Arial" w:hAnsi="Arial"/>
          <w:b/>
        </w:rPr>
      </w:pPr>
      <w:r w:rsidRPr="0073710C">
        <w:rPr>
          <w:rFonts w:ascii="Humanist 521 Bold BT" w:hAnsi="Humanist 521 Bold BT"/>
          <w:b/>
          <w:sz w:val="70"/>
          <w:szCs w:val="70"/>
        </w:rPr>
        <w:t xml:space="preserve">Silla visita </w:t>
      </w:r>
      <w:r w:rsidR="00286095" w:rsidRPr="0073710C">
        <w:rPr>
          <w:rFonts w:ascii="Humanist 521 Bold BT" w:hAnsi="Humanist 521 Bold BT"/>
          <w:b/>
          <w:sz w:val="70"/>
          <w:szCs w:val="70"/>
        </w:rPr>
        <w:t xml:space="preserve">Génova </w:t>
      </w:r>
      <w:r w:rsidRPr="0073710C">
        <w:rPr>
          <w:rFonts w:ascii="Humanist 521 Bold BT" w:hAnsi="Humanist 521 Bold BT"/>
          <w:b/>
          <w:sz w:val="70"/>
          <w:szCs w:val="70"/>
        </w:rPr>
        <w:t>sin brazos OFIK</w:t>
      </w:r>
    </w:p>
    <w:p w14:paraId="4B68E6D4" w14:textId="5B2BB666" w:rsidR="007F7628" w:rsidRDefault="007F7628" w:rsidP="00D42DD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Código: </w:t>
      </w:r>
      <w:r w:rsidR="00357A82">
        <w:rPr>
          <w:rFonts w:ascii="Arial" w:hAnsi="Arial"/>
          <w:b/>
          <w:sz w:val="28"/>
          <w:szCs w:val="28"/>
        </w:rPr>
        <w:t>934</w:t>
      </w:r>
    </w:p>
    <w:p w14:paraId="126C3F97" w14:textId="77777777" w:rsidR="007F7628" w:rsidRDefault="007F7628" w:rsidP="00D42DD5">
      <w:pPr>
        <w:rPr>
          <w:rFonts w:ascii="Arial" w:hAnsi="Arial"/>
          <w:b/>
          <w:sz w:val="28"/>
          <w:szCs w:val="28"/>
        </w:rPr>
      </w:pPr>
    </w:p>
    <w:p w14:paraId="5DD04A5D" w14:textId="77777777" w:rsidR="00E97B11" w:rsidRPr="00207E6B" w:rsidRDefault="00E97B11" w:rsidP="00D42DD5">
      <w:pPr>
        <w:rPr>
          <w:rFonts w:ascii="Arial" w:hAnsi="Arial"/>
          <w:b/>
          <w:sz w:val="28"/>
          <w:szCs w:val="28"/>
        </w:rPr>
      </w:pPr>
      <w:r w:rsidRPr="00207E6B">
        <w:rPr>
          <w:rFonts w:ascii="Arial" w:hAnsi="Arial"/>
          <w:b/>
          <w:sz w:val="28"/>
          <w:szCs w:val="28"/>
        </w:rPr>
        <w:t>Descripción</w:t>
      </w:r>
    </w:p>
    <w:p w14:paraId="1AC1A8B4" w14:textId="77777777" w:rsidR="00DD6402" w:rsidRPr="00E97B11" w:rsidRDefault="0073710C" w:rsidP="00D42DD5">
      <w:pPr>
        <w:rPr>
          <w:rFonts w:ascii="Arial" w:hAnsi="Arial"/>
        </w:rPr>
      </w:pPr>
      <w:r w:rsidRPr="0073710C">
        <w:rPr>
          <w:rFonts w:ascii="Arial" w:hAnsi="Arial"/>
        </w:rPr>
        <w:t>Las sillas Génova son variadas y versátiles para su mejor funcionalidad.</w:t>
      </w:r>
    </w:p>
    <w:p w14:paraId="1271CFD8" w14:textId="77777777" w:rsidR="0073710C" w:rsidRDefault="00DE03C4" w:rsidP="00D94B0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noProof/>
          <w:lang w:val="es-ES"/>
        </w:rPr>
        <w:pict w14:anchorId="65DFC23C">
          <v:rect id="Rectángulo 2" o:spid="_x0000_s1026" alt="" style="position:absolute;left:0;text-align:left;margin-left:-9pt;margin-top:8.8pt;width:452.7pt;height:153.95pt;z-index:-251658752;visibility:visible;mso-wrap-edited:f;mso-width-percent:0;mso-width-percent:0;mso-width-relative:margin;mso-height-relative:margin;v-text-anchor:middle" filled="f" strokecolor="black [3213]">
            <v:shadow on="t" opacity="22937f" origin=",.5" offset="0,23000emu"/>
          </v:rect>
        </w:pict>
      </w:r>
    </w:p>
    <w:p w14:paraId="333F4BC4" w14:textId="77777777" w:rsidR="00E97B11" w:rsidRPr="00D66273" w:rsidRDefault="00DD6402" w:rsidP="00D94B05">
      <w:pPr>
        <w:jc w:val="center"/>
        <w:rPr>
          <w:rFonts w:ascii="Arial" w:hAnsi="Arial"/>
          <w:b/>
          <w:color w:val="000000" w:themeColor="text1"/>
          <w:sz w:val="28"/>
        </w:rPr>
      </w:pPr>
      <w:r w:rsidRPr="00D66273">
        <w:rPr>
          <w:rFonts w:ascii="Arial" w:hAnsi="Arial"/>
          <w:b/>
          <w:color w:val="000000" w:themeColor="text1"/>
          <w:sz w:val="28"/>
        </w:rPr>
        <w:t>Dimensiones Clave</w:t>
      </w:r>
    </w:p>
    <w:p w14:paraId="1E4A5DD2" w14:textId="77777777" w:rsidR="00DD6402" w:rsidRPr="00E97B11" w:rsidRDefault="003E22C0" w:rsidP="00D94B05">
      <w:pPr>
        <w:jc w:val="center"/>
        <w:rPr>
          <w:rFonts w:ascii="Arial" w:hAnsi="Arial"/>
        </w:rPr>
      </w:pPr>
      <w:r w:rsidRPr="00E97B11">
        <w:rPr>
          <w:rFonts w:ascii="Arial" w:hAnsi="Arial"/>
        </w:rPr>
        <w:t>Ancho</w:t>
      </w:r>
      <w:r w:rsidR="00DD6402" w:rsidRPr="00E97B11">
        <w:rPr>
          <w:rFonts w:ascii="Arial" w:hAnsi="Arial"/>
        </w:rPr>
        <w:t xml:space="preserve">: </w:t>
      </w:r>
      <w:r w:rsidR="0073710C">
        <w:rPr>
          <w:rFonts w:ascii="Arial" w:hAnsi="Arial"/>
        </w:rPr>
        <w:t>54</w:t>
      </w:r>
      <w:r w:rsidRPr="00E97B11">
        <w:rPr>
          <w:rFonts w:ascii="Arial" w:hAnsi="Arial"/>
        </w:rPr>
        <w:t xml:space="preserve"> cm</w:t>
      </w:r>
    </w:p>
    <w:p w14:paraId="25FDFCEF" w14:textId="5F079AC9" w:rsidR="00DD6402" w:rsidRDefault="00FD1F97" w:rsidP="00D94B0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Altura: </w:t>
      </w:r>
      <w:r w:rsidR="00DA6661">
        <w:rPr>
          <w:rFonts w:ascii="Arial" w:hAnsi="Arial"/>
        </w:rPr>
        <w:t>8</w:t>
      </w:r>
      <w:r w:rsidR="00DF6D33">
        <w:rPr>
          <w:rFonts w:ascii="Arial" w:hAnsi="Arial"/>
        </w:rPr>
        <w:t>2</w:t>
      </w:r>
      <w:r w:rsidR="003E22C0" w:rsidRPr="00E97B11">
        <w:rPr>
          <w:rFonts w:ascii="Arial" w:hAnsi="Arial"/>
        </w:rPr>
        <w:t xml:space="preserve"> cm</w:t>
      </w:r>
    </w:p>
    <w:p w14:paraId="07BC02FC" w14:textId="1BBD0D87" w:rsidR="002F603B" w:rsidRDefault="002F603B" w:rsidP="00D94B0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Profundidad: 52 cm </w:t>
      </w:r>
    </w:p>
    <w:p w14:paraId="08849CFE" w14:textId="7086F5C2" w:rsidR="001D7E68" w:rsidRDefault="001D7E68" w:rsidP="00D94B0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Distancia del piso al asiento: </w:t>
      </w:r>
      <w:r w:rsidR="00BE5729">
        <w:rPr>
          <w:rFonts w:ascii="Arial" w:hAnsi="Arial"/>
        </w:rPr>
        <w:t>48</w:t>
      </w:r>
      <w:r>
        <w:rPr>
          <w:rFonts w:ascii="Arial" w:hAnsi="Arial"/>
        </w:rPr>
        <w:t xml:space="preserve"> cm </w:t>
      </w:r>
    </w:p>
    <w:p w14:paraId="6D3CB8DD" w14:textId="66484CED" w:rsidR="001D7E68" w:rsidRDefault="002F603B" w:rsidP="00D94B05">
      <w:pPr>
        <w:jc w:val="center"/>
        <w:rPr>
          <w:rFonts w:ascii="Arial" w:hAnsi="Arial"/>
        </w:rPr>
      </w:pPr>
      <w:r>
        <w:rPr>
          <w:rFonts w:ascii="Arial" w:hAnsi="Arial"/>
        </w:rPr>
        <w:t>Ancho del asiento</w:t>
      </w:r>
      <w:r w:rsidR="001D7E68">
        <w:rPr>
          <w:rFonts w:ascii="Arial" w:hAnsi="Arial"/>
        </w:rPr>
        <w:t>: 4</w:t>
      </w:r>
      <w:r w:rsidR="00BE5729">
        <w:rPr>
          <w:rFonts w:ascii="Arial" w:hAnsi="Arial"/>
        </w:rPr>
        <w:t>7</w:t>
      </w:r>
      <w:r w:rsidR="001D7E68">
        <w:rPr>
          <w:rFonts w:ascii="Arial" w:hAnsi="Arial"/>
        </w:rPr>
        <w:t xml:space="preserve"> cm </w:t>
      </w:r>
    </w:p>
    <w:p w14:paraId="4D8CE1F5" w14:textId="0FE2B629" w:rsidR="001D7E68" w:rsidRDefault="001D7E68" w:rsidP="00D94B0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Profundidad del </w:t>
      </w:r>
      <w:r w:rsidR="002F603B">
        <w:rPr>
          <w:rFonts w:ascii="Arial" w:hAnsi="Arial"/>
        </w:rPr>
        <w:t>asiento</w:t>
      </w:r>
      <w:r w:rsidRPr="00DF6D33">
        <w:rPr>
          <w:rFonts w:ascii="Arial" w:hAnsi="Arial"/>
        </w:rPr>
        <w:t>: 4</w:t>
      </w:r>
      <w:r w:rsidR="00DF6D33">
        <w:rPr>
          <w:rFonts w:ascii="Arial" w:hAnsi="Arial"/>
        </w:rPr>
        <w:t>4</w:t>
      </w:r>
      <w:r w:rsidRPr="00DF6D33">
        <w:rPr>
          <w:rFonts w:ascii="Arial" w:hAnsi="Arial"/>
        </w:rPr>
        <w:t xml:space="preserve"> cm</w:t>
      </w:r>
      <w:r>
        <w:rPr>
          <w:rFonts w:ascii="Arial" w:hAnsi="Arial"/>
        </w:rPr>
        <w:t xml:space="preserve"> </w:t>
      </w:r>
    </w:p>
    <w:p w14:paraId="1C64E7DA" w14:textId="6073AB68" w:rsidR="001D7E68" w:rsidRDefault="002F603B" w:rsidP="00D94B05">
      <w:pPr>
        <w:jc w:val="center"/>
        <w:rPr>
          <w:rFonts w:ascii="Arial" w:hAnsi="Arial"/>
        </w:rPr>
      </w:pPr>
      <w:r>
        <w:rPr>
          <w:rFonts w:ascii="Arial" w:hAnsi="Arial"/>
        </w:rPr>
        <w:t>Ancho del respaldo</w:t>
      </w:r>
      <w:r w:rsidR="00DA6661">
        <w:rPr>
          <w:rFonts w:ascii="Arial" w:hAnsi="Arial"/>
        </w:rPr>
        <w:t>: 4</w:t>
      </w:r>
      <w:r w:rsidR="00BE5729">
        <w:rPr>
          <w:rFonts w:ascii="Arial" w:hAnsi="Arial"/>
        </w:rPr>
        <w:t>7</w:t>
      </w:r>
      <w:r w:rsidR="001D7E68">
        <w:rPr>
          <w:rFonts w:ascii="Arial" w:hAnsi="Arial"/>
        </w:rPr>
        <w:t xml:space="preserve"> cm </w:t>
      </w:r>
    </w:p>
    <w:p w14:paraId="58DBA2D8" w14:textId="63FD24AC" w:rsidR="001D7E68" w:rsidRDefault="00DA6661" w:rsidP="00D94B0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Altura </w:t>
      </w:r>
      <w:r w:rsidR="002F603B">
        <w:rPr>
          <w:rFonts w:ascii="Arial" w:hAnsi="Arial"/>
        </w:rPr>
        <w:t>del respaldo</w:t>
      </w:r>
      <w:r w:rsidR="001D7E68">
        <w:rPr>
          <w:rFonts w:ascii="Arial" w:hAnsi="Arial"/>
        </w:rPr>
        <w:t xml:space="preserve">: 34 cm </w:t>
      </w:r>
    </w:p>
    <w:p w14:paraId="60214A6F" w14:textId="50472528" w:rsidR="00DA6661" w:rsidRDefault="00DA6661" w:rsidP="00D94B0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Altura del asiento al respaldo: </w:t>
      </w:r>
      <w:r w:rsidR="00BE5729">
        <w:rPr>
          <w:rFonts w:ascii="Arial" w:hAnsi="Arial"/>
        </w:rPr>
        <w:t>4</w:t>
      </w:r>
      <w:r w:rsidR="00DF6D33">
        <w:rPr>
          <w:rFonts w:ascii="Arial" w:hAnsi="Arial"/>
        </w:rPr>
        <w:t>2</w:t>
      </w:r>
      <w:r>
        <w:rPr>
          <w:rFonts w:ascii="Arial" w:hAnsi="Arial"/>
        </w:rPr>
        <w:t xml:space="preserve"> cm </w:t>
      </w:r>
    </w:p>
    <w:p w14:paraId="418018B3" w14:textId="6B4A17F4" w:rsidR="00821299" w:rsidRDefault="00821299" w:rsidP="00D94B05">
      <w:pPr>
        <w:jc w:val="center"/>
        <w:rPr>
          <w:rFonts w:ascii="Arial" w:hAnsi="Arial"/>
        </w:rPr>
      </w:pPr>
    </w:p>
    <w:p w14:paraId="5425998A" w14:textId="77777777" w:rsidR="00821299" w:rsidRPr="00E97B11" w:rsidRDefault="00821299" w:rsidP="00D94B05">
      <w:pPr>
        <w:jc w:val="center"/>
        <w:rPr>
          <w:rFonts w:ascii="Arial" w:hAnsi="Arial"/>
        </w:rPr>
      </w:pPr>
    </w:p>
    <w:p w14:paraId="5BE1B2FF" w14:textId="77777777" w:rsidR="000A05B0" w:rsidRPr="00E97B11" w:rsidRDefault="000A05B0" w:rsidP="00D42DD5">
      <w:pPr>
        <w:rPr>
          <w:rFonts w:ascii="Arial" w:hAnsi="Arial"/>
        </w:rPr>
        <w:sectPr w:rsidR="000A05B0" w:rsidRPr="00E97B11" w:rsidSect="001470E2">
          <w:footerReference w:type="default" r:id="rId7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7A29004B" w14:textId="3194D5A2" w:rsidR="00207E6B" w:rsidRDefault="00D42DD5" w:rsidP="00FD1F97">
      <w:pPr>
        <w:rPr>
          <w:rFonts w:ascii="Arial" w:hAnsi="Arial"/>
          <w:b/>
          <w:sz w:val="28"/>
        </w:rPr>
      </w:pPr>
      <w:r w:rsidRPr="00207E6B">
        <w:rPr>
          <w:rFonts w:ascii="Arial" w:hAnsi="Arial"/>
          <w:b/>
          <w:sz w:val="28"/>
        </w:rPr>
        <w:lastRenderedPageBreak/>
        <w:t>Descripción Técnica</w:t>
      </w:r>
    </w:p>
    <w:p w14:paraId="35D486F0" w14:textId="35496BEC" w:rsidR="00357A82" w:rsidRDefault="00357A82" w:rsidP="00FD1F97">
      <w:pPr>
        <w:rPr>
          <w:rFonts w:ascii="Arial" w:hAnsi="Arial"/>
          <w:b/>
          <w:sz w:val="28"/>
        </w:rPr>
      </w:pPr>
    </w:p>
    <w:p w14:paraId="0066FA41" w14:textId="77777777" w:rsidR="00357A82" w:rsidRPr="00AB68C8" w:rsidRDefault="00357A82" w:rsidP="00357A82">
      <w:pPr>
        <w:rPr>
          <w:rFonts w:ascii="Arial" w:hAnsi="Arial"/>
          <w:b/>
        </w:rPr>
      </w:pPr>
      <w:r w:rsidRPr="00AB68C8">
        <w:rPr>
          <w:rFonts w:ascii="Arial" w:hAnsi="Arial"/>
          <w:b/>
        </w:rPr>
        <w:t>Estructura</w:t>
      </w:r>
    </w:p>
    <w:p w14:paraId="099B4B09" w14:textId="10313469" w:rsidR="00357A82" w:rsidRPr="00BB3B5F" w:rsidRDefault="00357A82" w:rsidP="0069343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BB3B5F">
        <w:rPr>
          <w:rFonts w:ascii="Arial" w:hAnsi="Arial"/>
          <w:szCs w:val="24"/>
        </w:rPr>
        <w:t>De perfil ovalado tubular de acero 1 1/8 x 19/32” calibre 18</w:t>
      </w:r>
    </w:p>
    <w:p w14:paraId="25E4CAC9" w14:textId="0174B779" w:rsidR="00D66273" w:rsidRPr="00D66273" w:rsidRDefault="00357A82" w:rsidP="00D66273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BB3B5F">
        <w:rPr>
          <w:rFonts w:ascii="Arial" w:hAnsi="Arial"/>
          <w:szCs w:val="24"/>
        </w:rPr>
        <w:t>Travesaños frontal y traseros de perfil redondo tubular de acero de 5/8” de diámetro, calibre 18</w:t>
      </w:r>
      <w:r w:rsidR="002F603B">
        <w:rPr>
          <w:rFonts w:ascii="Arial" w:hAnsi="Arial"/>
          <w:szCs w:val="24"/>
        </w:rPr>
        <w:t>.</w:t>
      </w:r>
    </w:p>
    <w:p w14:paraId="2B951BB9" w14:textId="75AF6064" w:rsidR="00357A82" w:rsidRPr="00BB3B5F" w:rsidRDefault="00357A82" w:rsidP="0069343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BB3B5F">
        <w:rPr>
          <w:rFonts w:ascii="Arial" w:hAnsi="Arial"/>
          <w:szCs w:val="24"/>
        </w:rPr>
        <w:t>Asiento y respaldo de perfil ovalado tubular de acero en forma de “L” con dimensiones de 1 1/</w:t>
      </w:r>
      <w:proofErr w:type="gramStart"/>
      <w:r w:rsidRPr="00BB3B5F">
        <w:rPr>
          <w:rFonts w:ascii="Arial" w:hAnsi="Arial"/>
          <w:szCs w:val="24"/>
        </w:rPr>
        <w:t>8  x</w:t>
      </w:r>
      <w:proofErr w:type="gramEnd"/>
      <w:r w:rsidRPr="00BB3B5F">
        <w:rPr>
          <w:rFonts w:ascii="Arial" w:hAnsi="Arial"/>
          <w:szCs w:val="24"/>
        </w:rPr>
        <w:t xml:space="preserve"> 19/32”, calibre 18</w:t>
      </w:r>
      <w:r w:rsidR="002F603B">
        <w:rPr>
          <w:rFonts w:ascii="Arial" w:hAnsi="Arial"/>
          <w:szCs w:val="24"/>
        </w:rPr>
        <w:t>.</w:t>
      </w:r>
      <w:bookmarkStart w:id="0" w:name="_GoBack"/>
      <w:bookmarkEnd w:id="0"/>
    </w:p>
    <w:p w14:paraId="125543BE" w14:textId="0A71AA07" w:rsidR="00357A82" w:rsidRPr="00BB3B5F" w:rsidRDefault="00357A82" w:rsidP="0069343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BB3B5F">
        <w:rPr>
          <w:rFonts w:ascii="Arial" w:hAnsi="Arial"/>
          <w:szCs w:val="24"/>
        </w:rPr>
        <w:t xml:space="preserve">Las uniones entre las piezas son en base de soldadura de </w:t>
      </w:r>
      <w:proofErr w:type="spellStart"/>
      <w:r w:rsidRPr="00BB3B5F">
        <w:rPr>
          <w:rFonts w:ascii="Arial" w:hAnsi="Arial"/>
          <w:szCs w:val="24"/>
        </w:rPr>
        <w:t>mi</w:t>
      </w:r>
      <w:r w:rsidR="00103A30" w:rsidRPr="0069343C">
        <w:rPr>
          <w:rFonts w:ascii="Arial" w:hAnsi="Arial"/>
          <w:szCs w:val="24"/>
        </w:rPr>
        <w:t>cro</w:t>
      </w:r>
      <w:r w:rsidRPr="00BB3B5F">
        <w:rPr>
          <w:rFonts w:ascii="Arial" w:hAnsi="Arial"/>
          <w:szCs w:val="24"/>
        </w:rPr>
        <w:t>alambre</w:t>
      </w:r>
      <w:proofErr w:type="spellEnd"/>
      <w:r w:rsidRPr="00BB3B5F">
        <w:rPr>
          <w:rFonts w:ascii="Arial" w:hAnsi="Arial"/>
          <w:szCs w:val="24"/>
        </w:rPr>
        <w:t xml:space="preserve"> de gas Co2</w:t>
      </w:r>
    </w:p>
    <w:p w14:paraId="6C147C57" w14:textId="43D4E791" w:rsidR="00357A82" w:rsidRPr="0069343C" w:rsidRDefault="00357A82" w:rsidP="0069343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BB3B5F">
        <w:rPr>
          <w:rFonts w:ascii="Arial" w:hAnsi="Arial"/>
          <w:szCs w:val="24"/>
        </w:rPr>
        <w:t>Pintura electroestática en polvo (</w:t>
      </w:r>
      <w:proofErr w:type="spellStart"/>
      <w:r w:rsidRPr="00BB3B5F">
        <w:rPr>
          <w:rFonts w:ascii="Arial" w:hAnsi="Arial"/>
          <w:szCs w:val="24"/>
        </w:rPr>
        <w:t>epóxica</w:t>
      </w:r>
      <w:proofErr w:type="spellEnd"/>
      <w:r w:rsidRPr="00BB3B5F">
        <w:rPr>
          <w:rFonts w:ascii="Arial" w:hAnsi="Arial"/>
          <w:szCs w:val="24"/>
        </w:rPr>
        <w:t>) color negro</w:t>
      </w:r>
    </w:p>
    <w:p w14:paraId="2D1573B2" w14:textId="770BB914" w:rsidR="00357A82" w:rsidRPr="0069343C" w:rsidRDefault="00357A82" w:rsidP="0069343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69343C">
        <w:rPr>
          <w:rFonts w:ascii="Arial" w:hAnsi="Arial"/>
          <w:szCs w:val="24"/>
        </w:rPr>
        <w:t>Base fija en 4 puntas</w:t>
      </w:r>
      <w:r w:rsidR="006810AF">
        <w:rPr>
          <w:rFonts w:ascii="Arial" w:hAnsi="Arial"/>
          <w:szCs w:val="24"/>
        </w:rPr>
        <w:t xml:space="preserve"> de 3.5 cm de ancho</w:t>
      </w:r>
    </w:p>
    <w:p w14:paraId="3C575C9F" w14:textId="17C833F2" w:rsidR="00357A82" w:rsidRPr="0069343C" w:rsidRDefault="00357A82" w:rsidP="0069343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69343C">
        <w:rPr>
          <w:rFonts w:ascii="Arial" w:hAnsi="Arial"/>
          <w:szCs w:val="24"/>
        </w:rPr>
        <w:t>Ligera y fácil de trasladar</w:t>
      </w:r>
    </w:p>
    <w:p w14:paraId="0F5CDE77" w14:textId="78CF463B" w:rsidR="00357A82" w:rsidRDefault="00357A82" w:rsidP="00357A82">
      <w:pPr>
        <w:rPr>
          <w:rFonts w:ascii="Calibri" w:eastAsia="Times New Roman" w:hAnsi="Calibri" w:cs="Times New Roman"/>
        </w:rPr>
      </w:pPr>
    </w:p>
    <w:p w14:paraId="4A64BBA8" w14:textId="26ACE635" w:rsidR="00357A82" w:rsidRPr="00BB3B5F" w:rsidRDefault="00357A82" w:rsidP="00357A82">
      <w:pPr>
        <w:rPr>
          <w:rFonts w:ascii="Arial" w:hAnsi="Arial"/>
          <w:b/>
        </w:rPr>
      </w:pPr>
      <w:r w:rsidRPr="00BB3B5F">
        <w:rPr>
          <w:rFonts w:ascii="Arial" w:hAnsi="Arial"/>
          <w:b/>
        </w:rPr>
        <w:t>R</w:t>
      </w:r>
      <w:r w:rsidR="00536E95">
        <w:rPr>
          <w:rFonts w:ascii="Arial" w:hAnsi="Arial"/>
          <w:b/>
        </w:rPr>
        <w:t>egatones</w:t>
      </w:r>
      <w:r w:rsidRPr="00BB3B5F">
        <w:rPr>
          <w:rFonts w:ascii="Arial" w:hAnsi="Arial"/>
          <w:b/>
        </w:rPr>
        <w:t>:</w:t>
      </w:r>
    </w:p>
    <w:p w14:paraId="157FECCF" w14:textId="7DE5D0AC" w:rsidR="00357A82" w:rsidRPr="00BB3B5F" w:rsidRDefault="00357A82" w:rsidP="0069343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BB3B5F">
        <w:rPr>
          <w:rFonts w:ascii="Arial" w:hAnsi="Arial"/>
          <w:szCs w:val="24"/>
        </w:rPr>
        <w:t>En polipropileno de alta densidad</w:t>
      </w:r>
    </w:p>
    <w:p w14:paraId="67AC6D54" w14:textId="748348D2" w:rsidR="00357A82" w:rsidRPr="00BB3B5F" w:rsidRDefault="00357A82" w:rsidP="0069343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BB3B5F">
        <w:rPr>
          <w:rFonts w:ascii="Arial" w:hAnsi="Arial"/>
          <w:szCs w:val="24"/>
        </w:rPr>
        <w:t>Tipo plano internos</w:t>
      </w:r>
    </w:p>
    <w:p w14:paraId="5CBE0231" w14:textId="65F12B40" w:rsidR="00357A82" w:rsidRPr="0069343C" w:rsidRDefault="00357A82" w:rsidP="0069343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BB3B5F">
        <w:rPr>
          <w:rFonts w:ascii="Arial" w:hAnsi="Arial"/>
          <w:szCs w:val="24"/>
        </w:rPr>
        <w:t>Color negro</w:t>
      </w:r>
    </w:p>
    <w:p w14:paraId="11FD3E0D" w14:textId="77777777" w:rsidR="00207E6B" w:rsidRDefault="00207E6B" w:rsidP="00D42DD5">
      <w:pPr>
        <w:rPr>
          <w:rFonts w:ascii="Arial" w:hAnsi="Arial"/>
          <w:b/>
        </w:rPr>
      </w:pPr>
    </w:p>
    <w:p w14:paraId="0ABCFA7B" w14:textId="77777777" w:rsidR="0069343C" w:rsidRDefault="0069343C" w:rsidP="00D42DD5">
      <w:pPr>
        <w:rPr>
          <w:rFonts w:ascii="Arial" w:hAnsi="Arial"/>
          <w:b/>
        </w:rPr>
      </w:pPr>
    </w:p>
    <w:p w14:paraId="3B42357D" w14:textId="73D6991E" w:rsidR="003E22C0" w:rsidRPr="00E97B11" w:rsidRDefault="00357A82" w:rsidP="00D42DD5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Acolchonamiento</w:t>
      </w:r>
    </w:p>
    <w:p w14:paraId="1BFFC9D1" w14:textId="37D9B1AB" w:rsidR="0073710C" w:rsidRDefault="0073710C" w:rsidP="0073710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 w:rsidRPr="00AB68C8">
        <w:rPr>
          <w:rFonts w:ascii="Arial" w:hAnsi="Arial"/>
          <w:szCs w:val="24"/>
        </w:rPr>
        <w:t>Densidad de espuma Respaldo 17/30</w:t>
      </w:r>
    </w:p>
    <w:p w14:paraId="3581B534" w14:textId="46218ADD" w:rsidR="00B60D17" w:rsidRPr="00AB68C8" w:rsidRDefault="00B60D17" w:rsidP="0073710C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Grosor de Respaldo 3 cm</w:t>
      </w:r>
    </w:p>
    <w:p w14:paraId="28142A6A" w14:textId="0FD92BA9" w:rsidR="0073710C" w:rsidRDefault="000A05B0" w:rsidP="00536E95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Densidad de espuma Asiento </w:t>
      </w:r>
      <w:r w:rsidR="00B60D17">
        <w:rPr>
          <w:rFonts w:ascii="Arial" w:hAnsi="Arial"/>
          <w:szCs w:val="24"/>
        </w:rPr>
        <w:t>17</w:t>
      </w:r>
      <w:r>
        <w:rPr>
          <w:rFonts w:ascii="Arial" w:hAnsi="Arial"/>
          <w:szCs w:val="24"/>
        </w:rPr>
        <w:t>/</w:t>
      </w:r>
      <w:r w:rsidR="00B60D17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>0</w:t>
      </w:r>
    </w:p>
    <w:p w14:paraId="196CB10A" w14:textId="02DB0E6B" w:rsidR="00B60D17" w:rsidRPr="00536E95" w:rsidRDefault="00B60D17" w:rsidP="00536E95">
      <w:pPr>
        <w:pStyle w:val="ListParagraph"/>
        <w:numPr>
          <w:ilvl w:val="0"/>
          <w:numId w:val="8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Grosor de Asiento 3 ½ cm </w:t>
      </w:r>
    </w:p>
    <w:p w14:paraId="7526FD76" w14:textId="77777777" w:rsidR="0069343C" w:rsidRDefault="0069343C" w:rsidP="00D42DD5">
      <w:pPr>
        <w:rPr>
          <w:rFonts w:ascii="Arial" w:hAnsi="Arial"/>
          <w:b/>
        </w:rPr>
      </w:pPr>
    </w:p>
    <w:p w14:paraId="28ABDC8E" w14:textId="608BFAF2" w:rsidR="00FD1F97" w:rsidRPr="00AB68C8" w:rsidRDefault="0073710C" w:rsidP="00D42DD5">
      <w:pPr>
        <w:rPr>
          <w:rFonts w:ascii="Arial" w:hAnsi="Arial"/>
          <w:b/>
        </w:rPr>
      </w:pPr>
      <w:r w:rsidRPr="00AB68C8">
        <w:rPr>
          <w:rFonts w:ascii="Arial" w:hAnsi="Arial"/>
          <w:b/>
        </w:rPr>
        <w:t>Tela</w:t>
      </w:r>
    </w:p>
    <w:p w14:paraId="25E57083" w14:textId="22F8ECDD" w:rsidR="00536E95" w:rsidRDefault="00536E95" w:rsidP="0073710C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Composición 100% </w:t>
      </w:r>
      <w:proofErr w:type="spellStart"/>
      <w:r>
        <w:rPr>
          <w:rFonts w:ascii="Arial" w:hAnsi="Arial"/>
          <w:szCs w:val="24"/>
        </w:rPr>
        <w:t>Poliester</w:t>
      </w:r>
      <w:proofErr w:type="spellEnd"/>
      <w:r>
        <w:rPr>
          <w:rFonts w:ascii="Arial" w:hAnsi="Arial"/>
          <w:szCs w:val="24"/>
        </w:rPr>
        <w:t>.</w:t>
      </w:r>
    </w:p>
    <w:p w14:paraId="42A3A417" w14:textId="46D9467D" w:rsidR="000338EA" w:rsidRDefault="000338EA" w:rsidP="0073710C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250 </w:t>
      </w:r>
      <w:proofErr w:type="spellStart"/>
      <w:r>
        <w:rPr>
          <w:rFonts w:ascii="Arial" w:hAnsi="Arial"/>
          <w:szCs w:val="24"/>
        </w:rPr>
        <w:t>grm</w:t>
      </w:r>
      <w:proofErr w:type="spellEnd"/>
    </w:p>
    <w:p w14:paraId="0D76219F" w14:textId="66F70116" w:rsidR="00536E95" w:rsidRPr="00CA6923" w:rsidRDefault="00536E95" w:rsidP="00536E95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r w:rsidRPr="00CA6923">
        <w:rPr>
          <w:rFonts w:ascii="Arial" w:hAnsi="Arial"/>
          <w:szCs w:val="24"/>
        </w:rPr>
        <w:t>Resistencia al rompimiento y al rasgado</w:t>
      </w:r>
    </w:p>
    <w:p w14:paraId="22629253" w14:textId="2CF19591" w:rsidR="00536E95" w:rsidRPr="00CA6923" w:rsidRDefault="00536E95" w:rsidP="00536E95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proofErr w:type="spellStart"/>
      <w:r w:rsidRPr="00CA6923">
        <w:rPr>
          <w:rFonts w:ascii="Arial" w:hAnsi="Arial"/>
          <w:szCs w:val="24"/>
        </w:rPr>
        <w:t>Backing</w:t>
      </w:r>
      <w:proofErr w:type="spellEnd"/>
      <w:r w:rsidRPr="00CA6923">
        <w:rPr>
          <w:rFonts w:ascii="Arial" w:hAnsi="Arial"/>
          <w:szCs w:val="24"/>
        </w:rPr>
        <w:t>, resina vinil acrílica</w:t>
      </w:r>
    </w:p>
    <w:p w14:paraId="04F9F1C1" w14:textId="7FB1F6E9" w:rsidR="00536E95" w:rsidRPr="00CA6923" w:rsidRDefault="00536E95" w:rsidP="00536E95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proofErr w:type="spellStart"/>
      <w:r w:rsidRPr="00CA6923">
        <w:rPr>
          <w:rFonts w:ascii="Arial" w:hAnsi="Arial"/>
          <w:szCs w:val="24"/>
        </w:rPr>
        <w:t>Flamabilidad</w:t>
      </w:r>
      <w:proofErr w:type="spellEnd"/>
      <w:r w:rsidRPr="00CA6923">
        <w:rPr>
          <w:rFonts w:ascii="Arial" w:hAnsi="Arial"/>
          <w:szCs w:val="24"/>
        </w:rPr>
        <w:t xml:space="preserve">, </w:t>
      </w:r>
      <w:proofErr w:type="spellStart"/>
      <w:r w:rsidRPr="00CA6923">
        <w:rPr>
          <w:rFonts w:ascii="Arial" w:hAnsi="Arial"/>
          <w:szCs w:val="24"/>
        </w:rPr>
        <w:t>autoextinguible</w:t>
      </w:r>
      <w:proofErr w:type="spellEnd"/>
      <w:r w:rsidRPr="00CA6923">
        <w:rPr>
          <w:rFonts w:ascii="Arial" w:hAnsi="Arial"/>
          <w:szCs w:val="24"/>
        </w:rPr>
        <w:t xml:space="preserve">, punto de fusión </w:t>
      </w:r>
      <w:r w:rsidR="009A0B2C" w:rsidRPr="00CA6923">
        <w:rPr>
          <w:rFonts w:ascii="Arial" w:hAnsi="Arial"/>
          <w:szCs w:val="24"/>
        </w:rPr>
        <w:t>1</w:t>
      </w:r>
      <w:r w:rsidRPr="00CA6923">
        <w:rPr>
          <w:rFonts w:ascii="Arial" w:hAnsi="Arial"/>
          <w:szCs w:val="24"/>
        </w:rPr>
        <w:t>35°</w:t>
      </w:r>
    </w:p>
    <w:p w14:paraId="00286FE5" w14:textId="4B0396B8" w:rsidR="0073710C" w:rsidRPr="00AB68C8" w:rsidRDefault="0073710C" w:rsidP="0073710C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r w:rsidRPr="00AB68C8">
        <w:rPr>
          <w:rFonts w:ascii="Arial" w:hAnsi="Arial"/>
          <w:szCs w:val="24"/>
        </w:rPr>
        <w:t>Solidez del color a la luz</w:t>
      </w:r>
    </w:p>
    <w:p w14:paraId="4767349B" w14:textId="63B9EFC7" w:rsidR="00BB3B5F" w:rsidRPr="00357A82" w:rsidRDefault="0073710C" w:rsidP="00BB3B5F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r w:rsidRPr="00AB68C8">
        <w:rPr>
          <w:rFonts w:ascii="Arial" w:hAnsi="Arial"/>
          <w:szCs w:val="24"/>
        </w:rPr>
        <w:t>Permite la transpiración del cuerpo</w:t>
      </w:r>
    </w:p>
    <w:p w14:paraId="7F3488F9" w14:textId="77777777" w:rsidR="00BB3B5F" w:rsidRPr="00BB3B5F" w:rsidRDefault="00BB3B5F" w:rsidP="00BB3B5F">
      <w:pPr>
        <w:rPr>
          <w:rFonts w:ascii="Calibri" w:eastAsia="Times New Roman" w:hAnsi="Calibri" w:cs="Times New Roman"/>
        </w:rPr>
      </w:pPr>
    </w:p>
    <w:p w14:paraId="1D77AA6D" w14:textId="3FBCFDBB" w:rsidR="00BB3B5F" w:rsidRPr="00BB3B5F" w:rsidRDefault="00BB3B5F" w:rsidP="00BB3B5F">
      <w:pPr>
        <w:rPr>
          <w:rFonts w:ascii="Arial" w:hAnsi="Arial"/>
          <w:b/>
        </w:rPr>
      </w:pPr>
      <w:r w:rsidRPr="00BB3B5F">
        <w:rPr>
          <w:rFonts w:ascii="Arial" w:hAnsi="Arial"/>
          <w:b/>
        </w:rPr>
        <w:t>R</w:t>
      </w:r>
      <w:r w:rsidR="00536E95">
        <w:rPr>
          <w:rFonts w:ascii="Arial" w:hAnsi="Arial"/>
          <w:b/>
        </w:rPr>
        <w:t>esistencia</w:t>
      </w:r>
      <w:r w:rsidRPr="00BB3B5F">
        <w:rPr>
          <w:rFonts w:ascii="Arial" w:hAnsi="Arial"/>
          <w:b/>
        </w:rPr>
        <w:t>:</w:t>
      </w:r>
    </w:p>
    <w:p w14:paraId="12D1D5B7" w14:textId="6E18030A" w:rsidR="00BB3B5F" w:rsidRPr="00BB3B5F" w:rsidRDefault="00BB3B5F" w:rsidP="0069343C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BB3B5F">
        <w:rPr>
          <w:rFonts w:ascii="Arial" w:hAnsi="Arial"/>
        </w:rPr>
        <w:t>Peso máximo de resistencia 1</w:t>
      </w:r>
      <w:r w:rsidR="008D4776">
        <w:rPr>
          <w:rFonts w:ascii="Arial" w:hAnsi="Arial"/>
        </w:rPr>
        <w:t>2</w:t>
      </w:r>
      <w:r w:rsidRPr="00BB3B5F">
        <w:rPr>
          <w:rFonts w:ascii="Arial" w:hAnsi="Arial"/>
        </w:rPr>
        <w:t>0 kg</w:t>
      </w:r>
    </w:p>
    <w:p w14:paraId="573B9455" w14:textId="77777777" w:rsidR="0073710C" w:rsidRPr="00AB68C8" w:rsidRDefault="0073710C" w:rsidP="00D42DD5">
      <w:pPr>
        <w:rPr>
          <w:rFonts w:ascii="Arial" w:hAnsi="Arial"/>
          <w:b/>
        </w:rPr>
      </w:pPr>
    </w:p>
    <w:p w14:paraId="615A8B7E" w14:textId="77777777" w:rsidR="00207E6B" w:rsidRPr="00AB68C8" w:rsidRDefault="00207E6B" w:rsidP="00D42DD5">
      <w:pPr>
        <w:rPr>
          <w:rFonts w:ascii="Arial" w:hAnsi="Arial"/>
          <w:b/>
        </w:rPr>
      </w:pPr>
    </w:p>
    <w:p w14:paraId="69A6488C" w14:textId="2C7299AF" w:rsidR="00B15FD4" w:rsidRPr="00AB68C8" w:rsidRDefault="00B15FD4" w:rsidP="00D42DD5">
      <w:pPr>
        <w:rPr>
          <w:rFonts w:ascii="Arial" w:hAnsi="Arial"/>
        </w:rPr>
      </w:pPr>
      <w:r w:rsidRPr="00AB68C8">
        <w:rPr>
          <w:rFonts w:ascii="Arial" w:hAnsi="Arial"/>
          <w:b/>
        </w:rPr>
        <w:t>Peso</w:t>
      </w:r>
      <w:r w:rsidRPr="00DF6D33">
        <w:rPr>
          <w:rFonts w:ascii="Arial" w:hAnsi="Arial"/>
        </w:rPr>
        <w:t>:</w:t>
      </w:r>
      <w:r w:rsidR="00FD1F97" w:rsidRPr="00DF6D33">
        <w:rPr>
          <w:rFonts w:ascii="Arial" w:hAnsi="Arial"/>
        </w:rPr>
        <w:t xml:space="preserve"> </w:t>
      </w:r>
      <w:r w:rsidR="005A1C92">
        <w:rPr>
          <w:rFonts w:ascii="Arial" w:hAnsi="Arial"/>
        </w:rPr>
        <w:t>5.8</w:t>
      </w:r>
      <w:r w:rsidR="00BE5729" w:rsidRPr="00DF6D33">
        <w:rPr>
          <w:rFonts w:ascii="Arial" w:hAnsi="Arial"/>
        </w:rPr>
        <w:t xml:space="preserve"> kg</w:t>
      </w:r>
    </w:p>
    <w:p w14:paraId="6DEA6ACE" w14:textId="77777777" w:rsidR="00FD1F97" w:rsidRPr="00AB68C8" w:rsidRDefault="00FD1F97" w:rsidP="00D42DD5">
      <w:pPr>
        <w:rPr>
          <w:rFonts w:ascii="Arial" w:hAnsi="Arial"/>
        </w:rPr>
      </w:pPr>
    </w:p>
    <w:p w14:paraId="55104E61" w14:textId="77777777" w:rsidR="00207E6B" w:rsidRPr="00AB68C8" w:rsidRDefault="00207E6B" w:rsidP="00D42DD5">
      <w:pPr>
        <w:rPr>
          <w:rFonts w:ascii="Arial" w:hAnsi="Arial"/>
          <w:b/>
        </w:rPr>
      </w:pPr>
      <w:r w:rsidRPr="00AB68C8">
        <w:rPr>
          <w:rFonts w:ascii="Arial" w:hAnsi="Arial"/>
          <w:b/>
        </w:rPr>
        <w:t>Garantía</w:t>
      </w:r>
    </w:p>
    <w:p w14:paraId="43868C32" w14:textId="0EE1E76D" w:rsidR="001D7E68" w:rsidRDefault="00DD6402" w:rsidP="00D42DD5">
      <w:pPr>
        <w:rPr>
          <w:rFonts w:ascii="Arial" w:hAnsi="Arial"/>
        </w:rPr>
      </w:pPr>
      <w:r w:rsidRPr="000A264F">
        <w:rPr>
          <w:rFonts w:ascii="Arial" w:hAnsi="Arial"/>
        </w:rPr>
        <w:t xml:space="preserve">Garantía de </w:t>
      </w:r>
      <w:r w:rsidR="00BB3B5F" w:rsidRPr="000A264F">
        <w:rPr>
          <w:rFonts w:ascii="Arial" w:hAnsi="Arial"/>
        </w:rPr>
        <w:t>1</w:t>
      </w:r>
      <w:r w:rsidR="00E97B11" w:rsidRPr="000A264F">
        <w:rPr>
          <w:rFonts w:ascii="Arial" w:hAnsi="Arial"/>
        </w:rPr>
        <w:t xml:space="preserve"> </w:t>
      </w:r>
      <w:r w:rsidRPr="000A264F">
        <w:rPr>
          <w:rFonts w:ascii="Arial" w:hAnsi="Arial"/>
        </w:rPr>
        <w:t>año contra</w:t>
      </w:r>
      <w:r w:rsidRPr="00AB68C8">
        <w:rPr>
          <w:rFonts w:ascii="Arial" w:hAnsi="Arial"/>
        </w:rPr>
        <w:t xml:space="preserve"> cualquier defecto de fabricación sobre buen uso.</w:t>
      </w:r>
    </w:p>
    <w:p w14:paraId="1BBD3E6C" w14:textId="77777777" w:rsidR="001D7E68" w:rsidRDefault="001D7E68" w:rsidP="00D42DD5">
      <w:pPr>
        <w:rPr>
          <w:rFonts w:ascii="Arial" w:hAnsi="Arial"/>
        </w:rPr>
      </w:pPr>
    </w:p>
    <w:p w14:paraId="0D53E0B2" w14:textId="5F3EF5F0" w:rsidR="00AB68C8" w:rsidRPr="00AB68C8" w:rsidRDefault="001D7E68" w:rsidP="00650953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7EC19D75" wp14:editId="70D886CF">
            <wp:extent cx="3208866" cy="3208866"/>
            <wp:effectExtent l="0" t="0" r="0" b="0"/>
            <wp:docPr id="2" name="Imagen 2" descr="MARKETING:Todo Oficina:1- Edicion:Ofik:Silleria:4068:4068-TE01:Resized:Genova_sin_brazos_negro_2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:Todo Oficina:1- Edicion:Ofik:Silleria:4068:4068-TE01:Resized:Genova_sin_brazos_negro_2_800x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90" cy="32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8C8" w:rsidRPr="00AB68C8" w:rsidSect="00E97B1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7DB9B26" w14:textId="77777777" w:rsidR="00DE03C4" w:rsidRDefault="00DE03C4" w:rsidP="001470E2">
      <w:r>
        <w:separator/>
      </w:r>
    </w:p>
  </w:endnote>
  <w:endnote w:type="continuationSeparator" w:id="0">
    <w:p w14:paraId="508E3E13" w14:textId="77777777" w:rsidR="00DE03C4" w:rsidRDefault="00DE03C4" w:rsidP="001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umanist 521 Bold BT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E000" w14:textId="77777777" w:rsidR="00624E18" w:rsidRDefault="00624E18">
    <w:pPr>
      <w:pStyle w:val="Footer"/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8B8201" wp14:editId="35074A3D">
          <wp:simplePos x="0" y="0"/>
          <wp:positionH relativeFrom="column">
            <wp:posOffset>2204085</wp:posOffset>
          </wp:positionH>
          <wp:positionV relativeFrom="paragraph">
            <wp:posOffset>-196215</wp:posOffset>
          </wp:positionV>
          <wp:extent cx="729755" cy="63939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5" cy="6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15F76A9" w14:textId="77777777" w:rsidR="00DE03C4" w:rsidRDefault="00DE03C4" w:rsidP="001470E2">
      <w:r>
        <w:separator/>
      </w:r>
    </w:p>
  </w:footnote>
  <w:footnote w:type="continuationSeparator" w:id="0">
    <w:p w14:paraId="6B1B49D0" w14:textId="77777777" w:rsidR="00DE03C4" w:rsidRDefault="00DE03C4" w:rsidP="0014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7E325E2"/>
    <w:multiLevelType w:val="hybridMultilevel"/>
    <w:tmpl w:val="12521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6760"/>
    <w:multiLevelType w:val="hybridMultilevel"/>
    <w:tmpl w:val="198ECF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94867"/>
    <w:multiLevelType w:val="singleLevel"/>
    <w:tmpl w:val="C4F46E56"/>
    <w:lvl w:ilvl="0">
      <w:start w:val="3"/>
      <w:numFmt w:val="bullet"/>
      <w:lvlText w:val="*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3">
    <w:nsid w:val="3ECE1ECA"/>
    <w:multiLevelType w:val="hybridMultilevel"/>
    <w:tmpl w:val="AB849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239F9"/>
    <w:multiLevelType w:val="hybridMultilevel"/>
    <w:tmpl w:val="A9025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10E7"/>
    <w:multiLevelType w:val="hybridMultilevel"/>
    <w:tmpl w:val="669AB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45F59"/>
    <w:multiLevelType w:val="hybridMultilevel"/>
    <w:tmpl w:val="407C6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A5531"/>
    <w:multiLevelType w:val="hybridMultilevel"/>
    <w:tmpl w:val="FC7A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4ED"/>
    <w:rsid w:val="000043B8"/>
    <w:rsid w:val="000338EA"/>
    <w:rsid w:val="00055CAE"/>
    <w:rsid w:val="000A05B0"/>
    <w:rsid w:val="000A264F"/>
    <w:rsid w:val="000A2722"/>
    <w:rsid w:val="000B299F"/>
    <w:rsid w:val="00103A30"/>
    <w:rsid w:val="001470E2"/>
    <w:rsid w:val="001D7E68"/>
    <w:rsid w:val="00207E6B"/>
    <w:rsid w:val="002352B8"/>
    <w:rsid w:val="00286095"/>
    <w:rsid w:val="002B1EE9"/>
    <w:rsid w:val="002D3493"/>
    <w:rsid w:val="002E6F46"/>
    <w:rsid w:val="002F603B"/>
    <w:rsid w:val="0033709B"/>
    <w:rsid w:val="00357A82"/>
    <w:rsid w:val="00361121"/>
    <w:rsid w:val="003D6DFF"/>
    <w:rsid w:val="003E22C0"/>
    <w:rsid w:val="00465065"/>
    <w:rsid w:val="00517299"/>
    <w:rsid w:val="00536E95"/>
    <w:rsid w:val="005A1C92"/>
    <w:rsid w:val="005E0EF5"/>
    <w:rsid w:val="00624E18"/>
    <w:rsid w:val="00650953"/>
    <w:rsid w:val="006707D7"/>
    <w:rsid w:val="006810AF"/>
    <w:rsid w:val="0069343C"/>
    <w:rsid w:val="0073710C"/>
    <w:rsid w:val="00744A09"/>
    <w:rsid w:val="00772985"/>
    <w:rsid w:val="00786D6D"/>
    <w:rsid w:val="007B1443"/>
    <w:rsid w:val="007F7628"/>
    <w:rsid w:val="00821299"/>
    <w:rsid w:val="00875817"/>
    <w:rsid w:val="008867E6"/>
    <w:rsid w:val="00893669"/>
    <w:rsid w:val="008D4776"/>
    <w:rsid w:val="009662D6"/>
    <w:rsid w:val="009A0B2C"/>
    <w:rsid w:val="009F517C"/>
    <w:rsid w:val="00AB68C8"/>
    <w:rsid w:val="00AF6BD3"/>
    <w:rsid w:val="00B15FD4"/>
    <w:rsid w:val="00B60D17"/>
    <w:rsid w:val="00B9588E"/>
    <w:rsid w:val="00BA7303"/>
    <w:rsid w:val="00BB3B5F"/>
    <w:rsid w:val="00BD113D"/>
    <w:rsid w:val="00BD54ED"/>
    <w:rsid w:val="00BE5729"/>
    <w:rsid w:val="00C02A86"/>
    <w:rsid w:val="00CA6923"/>
    <w:rsid w:val="00CD7FC9"/>
    <w:rsid w:val="00D25706"/>
    <w:rsid w:val="00D42DD5"/>
    <w:rsid w:val="00D44609"/>
    <w:rsid w:val="00D55EBF"/>
    <w:rsid w:val="00D66273"/>
    <w:rsid w:val="00D81462"/>
    <w:rsid w:val="00D82F3F"/>
    <w:rsid w:val="00D94B05"/>
    <w:rsid w:val="00DA6661"/>
    <w:rsid w:val="00DD5C8F"/>
    <w:rsid w:val="00DD6402"/>
    <w:rsid w:val="00DE03C4"/>
    <w:rsid w:val="00DE6276"/>
    <w:rsid w:val="00DF6D33"/>
    <w:rsid w:val="00E54886"/>
    <w:rsid w:val="00E97B11"/>
    <w:rsid w:val="00F064BC"/>
    <w:rsid w:val="00F54076"/>
    <w:rsid w:val="00FC4270"/>
    <w:rsid w:val="00FD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22284D"/>
  <w15:docId w15:val="{E227F79A-C057-BF4D-B861-DC1449D6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121"/>
    <w:rPr>
      <w:lang w:val="es-ES_tradnl"/>
    </w:rPr>
  </w:style>
  <w:style w:type="paragraph" w:styleId="Heading1">
    <w:name w:val="heading 1"/>
    <w:aliases w:val="Título OFIK"/>
    <w:basedOn w:val="Normal"/>
    <w:next w:val="Normal"/>
    <w:link w:val="Heading1Char"/>
    <w:uiPriority w:val="9"/>
    <w:qFormat/>
    <w:rsid w:val="00235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IKPARRAFO">
    <w:name w:val="OFIK PARRAFO"/>
    <w:basedOn w:val="Normal"/>
    <w:qFormat/>
    <w:rsid w:val="002352B8"/>
    <w:pPr>
      <w:shd w:val="clear" w:color="auto" w:fill="FFFFFF"/>
      <w:spacing w:after="180" w:line="315" w:lineRule="atLeast"/>
      <w:ind w:firstLine="360"/>
      <w:textAlignment w:val="baseline"/>
    </w:pPr>
    <w:rPr>
      <w:rFonts w:ascii="Helvetica" w:hAnsi="Helvetica" w:cs="Times New Roman"/>
      <w:color w:val="353535"/>
      <w:sz w:val="23"/>
      <w:szCs w:val="23"/>
      <w:bdr w:val="none" w:sz="0" w:space="0" w:color="auto" w:frame="1"/>
    </w:rPr>
  </w:style>
  <w:style w:type="paragraph" w:styleId="ListParagraph">
    <w:name w:val="List Paragraph"/>
    <w:aliases w:val="OFIK Párrafo"/>
    <w:basedOn w:val="OFIKPARRAFO"/>
    <w:uiPriority w:val="34"/>
    <w:qFormat/>
    <w:rsid w:val="002352B8"/>
    <w:pPr>
      <w:spacing w:after="0" w:line="276" w:lineRule="auto"/>
      <w:ind w:left="720" w:firstLine="0"/>
      <w:contextualSpacing/>
    </w:pPr>
    <w:rPr>
      <w:sz w:val="24"/>
    </w:rPr>
  </w:style>
  <w:style w:type="character" w:customStyle="1" w:styleId="Heading1Char">
    <w:name w:val="Heading 1 Char"/>
    <w:aliases w:val="Título OFIK Char"/>
    <w:basedOn w:val="DefaultParagraphFont"/>
    <w:link w:val="Heading1"/>
    <w:uiPriority w:val="9"/>
    <w:rsid w:val="002352B8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0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E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470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E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OFIK S.A. DE C.V.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Dewey</dc:creator>
  <cp:keywords/>
  <dc:description/>
  <cp:lastModifiedBy>Microsoft Office User</cp:lastModifiedBy>
  <cp:revision>3</cp:revision>
  <cp:lastPrinted>2022-03-24T16:57:00Z</cp:lastPrinted>
  <dcterms:created xsi:type="dcterms:W3CDTF">2023-09-21T18:41:00Z</dcterms:created>
  <dcterms:modified xsi:type="dcterms:W3CDTF">2023-09-21T18:41:00Z</dcterms:modified>
</cp:coreProperties>
</file>